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250" w:tblpY="2568"/>
        <w:tblW w:w="82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46"/>
        <w:gridCol w:w="4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逸夫图书馆书架拆装合同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洛阳市鑫鼎办公家具有限公司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>
            <w:pPr>
              <w:numPr>
                <w:ilvl w:val="0"/>
                <w:numId w:val="0"/>
              </w:numPr>
              <w:ind w:leftChars="3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拆装100架三层双面钢木书架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4500元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书架购置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2017年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长安大学图书馆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书架拆装合同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项目验收表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24A0C"/>
    <w:rsid w:val="001A5CE4"/>
    <w:rsid w:val="001F7A0F"/>
    <w:rsid w:val="004D037E"/>
    <w:rsid w:val="00587D7D"/>
    <w:rsid w:val="006C1CA3"/>
    <w:rsid w:val="00770A00"/>
    <w:rsid w:val="00773BF1"/>
    <w:rsid w:val="008A286D"/>
    <w:rsid w:val="008A7319"/>
    <w:rsid w:val="008D22FA"/>
    <w:rsid w:val="00906E10"/>
    <w:rsid w:val="009A2018"/>
    <w:rsid w:val="00B1313F"/>
    <w:rsid w:val="00B35A18"/>
    <w:rsid w:val="00B425B6"/>
    <w:rsid w:val="00BC6B05"/>
    <w:rsid w:val="00C079F6"/>
    <w:rsid w:val="00D84BF7"/>
    <w:rsid w:val="00D950F8"/>
    <w:rsid w:val="00E05C52"/>
    <w:rsid w:val="00F2116D"/>
    <w:rsid w:val="058E73F1"/>
    <w:rsid w:val="07D56266"/>
    <w:rsid w:val="09FE27CF"/>
    <w:rsid w:val="0E6027C3"/>
    <w:rsid w:val="102C18FB"/>
    <w:rsid w:val="115176EF"/>
    <w:rsid w:val="21D104B6"/>
    <w:rsid w:val="31A949B8"/>
    <w:rsid w:val="31F029ED"/>
    <w:rsid w:val="32FB0021"/>
    <w:rsid w:val="40353563"/>
    <w:rsid w:val="46136C28"/>
    <w:rsid w:val="4ADD46FE"/>
    <w:rsid w:val="4B5A397D"/>
    <w:rsid w:val="4B6F28B4"/>
    <w:rsid w:val="52DC7DEE"/>
    <w:rsid w:val="52EA027D"/>
    <w:rsid w:val="540665D6"/>
    <w:rsid w:val="618940F2"/>
    <w:rsid w:val="62CB1A07"/>
    <w:rsid w:val="70E36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223</Characters>
  <Lines>1</Lines>
  <Paragraphs>1</Paragraphs>
  <ScaleCrop>false</ScaleCrop>
  <LinksUpToDate>false</LinksUpToDate>
  <CharactersWithSpaces>261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2017-11-30T07:02:00Z</dcterms:created>
  <dc:creator>User</dc:creator>
  <cp:lastModifiedBy>点点843980</cp:lastModifiedBy>
  <dcterms:modified xsi:type="dcterms:W3CDTF">2017-12-01T08:20:40Z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